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565" w:rsidRPr="00043565" w:rsidRDefault="00043565" w:rsidP="0004356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Добрый день! </w:t>
      </w:r>
      <w:r w:rsidR="0073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п. 3.13.1.6.Закупочной документации </w:t>
      </w:r>
      <w:r w:rsidR="007306BD" w:rsidRPr="0004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6BD">
        <w:rPr>
          <w:rFonts w:ascii="Times New Roman" w:hAnsi="Times New Roman" w:cs="Times New Roman"/>
          <w:sz w:val="24"/>
          <w:szCs w:val="24"/>
        </w:rPr>
        <w:t xml:space="preserve">просим Вас предоставить разъяснения по </w:t>
      </w:r>
      <w:r w:rsidR="007306BD">
        <w:rPr>
          <w:rFonts w:ascii="Times New Roman" w:hAnsi="Times New Roman" w:cs="Times New Roman"/>
          <w:sz w:val="24"/>
          <w:szCs w:val="24"/>
        </w:rPr>
        <w:t xml:space="preserve">представленной </w:t>
      </w:r>
      <w:r w:rsidR="00254108">
        <w:rPr>
          <w:rFonts w:ascii="Times New Roman" w:hAnsi="Times New Roman" w:cs="Times New Roman"/>
          <w:sz w:val="24"/>
          <w:szCs w:val="24"/>
        </w:rPr>
        <w:t xml:space="preserve">в заявке </w:t>
      </w:r>
      <w:bookmarkStart w:id="0" w:name="_GoBack"/>
      <w:bookmarkEnd w:id="0"/>
      <w:r w:rsidR="007306BD">
        <w:rPr>
          <w:rFonts w:ascii="Times New Roman" w:hAnsi="Times New Roman" w:cs="Times New Roman"/>
          <w:sz w:val="24"/>
          <w:szCs w:val="24"/>
        </w:rPr>
        <w:t xml:space="preserve">стоимости предложения, а именно </w:t>
      </w:r>
      <w:r w:rsidR="007306BD" w:rsidRPr="00043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сумме расценок доставленных SMS сооб</w:t>
      </w:r>
      <w:r w:rsidR="007306B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щений</w:t>
      </w:r>
      <w:r w:rsidR="0073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</w:t>
      </w:r>
      <w:r w:rsidR="007306BD">
        <w:rPr>
          <w:rFonts w:ascii="Times New Roman" w:eastAsia="Times New Roman" w:hAnsi="Times New Roman" w:cs="Times New Roman"/>
          <w:sz w:val="24"/>
          <w:szCs w:val="24"/>
          <w:lang w:eastAsia="ru-RU"/>
        </w:rPr>
        <w:t>п. 9.8. закупочной документации (форма 5).</w:t>
      </w:r>
    </w:p>
    <w:p w:rsidR="00043565" w:rsidRPr="00043565" w:rsidRDefault="00043565" w:rsidP="000435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необходимо направить до </w:t>
      </w:r>
      <w:r w:rsidRPr="0004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30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04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:00 </w:t>
      </w:r>
      <w:r w:rsidRPr="0004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(время </w:t>
      </w:r>
      <w:r w:rsidR="007306BD" w:rsidRPr="007306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</w:t>
      </w:r>
      <w:r w:rsidRPr="00043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ое)</w:t>
      </w:r>
      <w:r w:rsidRPr="0004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730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Pr="0004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марта 2019 года</w:t>
      </w:r>
      <w:r w:rsidRPr="0004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функционал ЕЭТП.</w:t>
      </w:r>
    </w:p>
    <w:p w:rsidR="00043565" w:rsidRDefault="00043565"/>
    <w:sectPr w:rsidR="00043565" w:rsidSect="000435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EE"/>
    <w:rsid w:val="00043565"/>
    <w:rsid w:val="00254108"/>
    <w:rsid w:val="007306BD"/>
    <w:rsid w:val="00B32E2E"/>
    <w:rsid w:val="00C1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Еремеева Светлана Олеговна</dc:creator>
  <cp:keywords/>
  <dc:description/>
  <cp:lastModifiedBy>Еремеева Светлана Олеговна</cp:lastModifiedBy>
  <cp:revision>3</cp:revision>
  <dcterms:created xsi:type="dcterms:W3CDTF">2019-03-25T12:03:00Z</dcterms:created>
  <dcterms:modified xsi:type="dcterms:W3CDTF">2019-03-25T12:23:00Z</dcterms:modified>
</cp:coreProperties>
</file>